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BED4" w14:textId="2C300D90" w:rsidR="001D728A" w:rsidRPr="004B7B30" w:rsidRDefault="001D728A" w:rsidP="00420295">
      <w:pPr>
        <w:spacing w:before="120" w:after="0"/>
        <w:jc w:val="center"/>
        <w:rPr>
          <w:b/>
          <w:sz w:val="20"/>
        </w:rPr>
      </w:pPr>
      <w:r w:rsidRPr="00C81A0F">
        <w:rPr>
          <w:b/>
          <w:noProof/>
          <w:lang w:eastAsia="ru-RU"/>
        </w:rPr>
        <w:drawing>
          <wp:inline distT="0" distB="0" distL="0" distR="0" wp14:anchorId="3C00D331" wp14:editId="2F2746FA">
            <wp:extent cx="1872868" cy="56402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84" cy="60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6D5E64" w:rsidRPr="004B7B30">
        <w:rPr>
          <w:b/>
          <w:sz w:val="20"/>
        </w:rPr>
        <w:t>Приложение №</w:t>
      </w:r>
      <w:r w:rsidR="004B7B30">
        <w:rPr>
          <w:b/>
          <w:sz w:val="20"/>
        </w:rPr>
        <w:t>3</w:t>
      </w:r>
      <w:r w:rsidR="006D5E64" w:rsidRPr="004B7B30">
        <w:rPr>
          <w:b/>
          <w:sz w:val="20"/>
        </w:rPr>
        <w:t xml:space="preserve"> к Договору публичной оферты</w:t>
      </w:r>
      <w:r w:rsidR="004B7B30">
        <w:rPr>
          <w:b/>
          <w:sz w:val="20"/>
        </w:rPr>
        <w:t xml:space="preserve"> </w:t>
      </w:r>
      <w:r w:rsidR="00420295">
        <w:rPr>
          <w:b/>
          <w:sz w:val="20"/>
        </w:rPr>
        <w:br/>
      </w:r>
      <w:r w:rsidR="00420295" w:rsidRPr="00420295">
        <w:rPr>
          <w:b/>
          <w:sz w:val="20"/>
        </w:rPr>
        <w:t>Утвержден</w:t>
      </w:r>
      <w:r w:rsidR="00420295">
        <w:rPr>
          <w:b/>
          <w:sz w:val="20"/>
        </w:rPr>
        <w:t xml:space="preserve">ной приказом № 19 от 01 марта 2023 года </w:t>
      </w:r>
      <w:r w:rsidR="00420295" w:rsidRPr="00420295">
        <w:rPr>
          <w:b/>
          <w:sz w:val="20"/>
        </w:rPr>
        <w:t>ООО «</w:t>
      </w:r>
      <w:proofErr w:type="spellStart"/>
      <w:r w:rsidR="00420295" w:rsidRPr="00420295">
        <w:rPr>
          <w:b/>
          <w:sz w:val="20"/>
        </w:rPr>
        <w:t>Ракетлэнд</w:t>
      </w:r>
      <w:proofErr w:type="spellEnd"/>
      <w:r w:rsidR="00420295" w:rsidRPr="00420295">
        <w:rPr>
          <w:b/>
          <w:sz w:val="20"/>
        </w:rPr>
        <w:t>»</w:t>
      </w:r>
      <w:bookmarkStart w:id="0" w:name="_GoBack"/>
      <w:bookmarkEnd w:id="0"/>
      <w:r w:rsidR="006D5E64" w:rsidRPr="004B7B30">
        <w:rPr>
          <w:b/>
          <w:sz w:val="20"/>
        </w:rPr>
        <w:br/>
      </w:r>
      <w:r w:rsidR="004B7B30" w:rsidRPr="004B7B30">
        <w:rPr>
          <w:b/>
          <w:sz w:val="20"/>
        </w:rPr>
        <w:t>Анкета Несовершеннолетнего</w:t>
      </w:r>
      <w:r w:rsidR="004B7B30">
        <w:rPr>
          <w:b/>
          <w:sz w:val="20"/>
        </w:rPr>
        <w:t xml:space="preserve"> </w:t>
      </w:r>
      <w:r w:rsidR="006D5E64" w:rsidRPr="004B7B30">
        <w:rPr>
          <w:b/>
          <w:sz w:val="20"/>
        </w:rPr>
        <w:t xml:space="preserve">Резидента Клуба </w:t>
      </w:r>
      <w:r w:rsidR="00C25C1B" w:rsidRPr="004B7B30">
        <w:rPr>
          <w:b/>
          <w:sz w:val="20"/>
        </w:rPr>
        <w:t>«NEWTON ARENA»</w:t>
      </w:r>
      <w:r w:rsidRPr="004B7B30">
        <w:rPr>
          <w:b/>
          <w:sz w:val="20"/>
        </w:rPr>
        <w:t xml:space="preserve"> </w:t>
      </w:r>
    </w:p>
    <w:tbl>
      <w:tblPr>
        <w:tblW w:w="11057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1"/>
        <w:gridCol w:w="1134"/>
        <w:gridCol w:w="378"/>
        <w:gridCol w:w="614"/>
        <w:gridCol w:w="284"/>
        <w:gridCol w:w="567"/>
        <w:gridCol w:w="1984"/>
        <w:gridCol w:w="992"/>
        <w:gridCol w:w="2694"/>
      </w:tblGrid>
      <w:tr w:rsidR="00B62A1B" w:rsidRPr="002E1D40" w14:paraId="15622110" w14:textId="77777777" w:rsidTr="00817BD1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087" w14:textId="15B6B06D" w:rsidR="001D728A" w:rsidRPr="004B7B30" w:rsidRDefault="001D728A" w:rsidP="006D5E64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Фамилия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5D4" w14:textId="77777777" w:rsidR="001D728A" w:rsidRPr="004B7B30" w:rsidRDefault="001D728A" w:rsidP="004B7B30">
            <w:pPr>
              <w:rPr>
                <w:b/>
                <w:sz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4FE" w14:textId="77777777" w:rsidR="001D728A" w:rsidRPr="004B7B30" w:rsidRDefault="001D728A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Имя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08FB" w14:textId="77777777" w:rsidR="001D728A" w:rsidRPr="004B7B30" w:rsidRDefault="001D728A" w:rsidP="004B7B30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74AC" w14:textId="77777777" w:rsidR="001D728A" w:rsidRPr="004B7B30" w:rsidRDefault="001D728A" w:rsidP="004B7B30">
            <w:pPr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F57A" w14:textId="77777777" w:rsidR="001D728A" w:rsidRPr="004B7B30" w:rsidRDefault="001D728A" w:rsidP="00972E7E">
            <w:pPr>
              <w:rPr>
                <w:b/>
                <w:sz w:val="18"/>
              </w:rPr>
            </w:pPr>
          </w:p>
        </w:tc>
      </w:tr>
      <w:tr w:rsidR="00B62A1B" w:rsidRPr="002E1D40" w14:paraId="7C4E1320" w14:textId="77777777" w:rsidTr="00817B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9B312F" w14:textId="19E492AB" w:rsidR="006D5E64" w:rsidRPr="004B7B30" w:rsidRDefault="006D5E64" w:rsidP="00BF119D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 xml:space="preserve">Паспортные </w:t>
            </w:r>
            <w:r w:rsidR="00BF119D" w:rsidRPr="004B7B30">
              <w:rPr>
                <w:b/>
                <w:sz w:val="18"/>
              </w:rPr>
              <w:br/>
            </w:r>
            <w:r w:rsidRPr="004B7B30">
              <w:rPr>
                <w:b/>
                <w:sz w:val="18"/>
              </w:rPr>
              <w:t>данные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22DCC" w14:textId="2CAAD0D9" w:rsidR="006D5E64" w:rsidRPr="004B7B30" w:rsidRDefault="006D5E64" w:rsidP="00972E7E">
            <w:pPr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 xml:space="preserve">Код и </w:t>
            </w:r>
            <w:proofErr w:type="gramStart"/>
            <w:r w:rsidRPr="004B7B30">
              <w:rPr>
                <w:b/>
                <w:sz w:val="18"/>
              </w:rPr>
              <w:t>серия</w:t>
            </w:r>
            <w:r w:rsidR="00BF119D" w:rsidRPr="004B7B30">
              <w:rPr>
                <w:b/>
                <w:sz w:val="18"/>
              </w:rPr>
              <w:t>:</w:t>
            </w:r>
            <w:r w:rsidRPr="004B7B30">
              <w:rPr>
                <w:b/>
                <w:sz w:val="18"/>
              </w:rPr>
              <w:t xml:space="preserve">   </w:t>
            </w:r>
            <w:proofErr w:type="gramEnd"/>
            <w:r w:rsidRPr="004B7B30">
              <w:rPr>
                <w:b/>
                <w:sz w:val="18"/>
              </w:rPr>
              <w:t xml:space="preserve">                                 Дата выдачи</w:t>
            </w:r>
            <w:r w:rsidR="00BF119D" w:rsidRPr="004B7B30">
              <w:rPr>
                <w:b/>
                <w:sz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3D3B6" w14:textId="11A82C2A" w:rsidR="006D5E64" w:rsidRPr="004B7B30" w:rsidRDefault="006D5E64" w:rsidP="00BF119D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Адрес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B67A" w14:textId="7BB2F749" w:rsidR="006D5E64" w:rsidRPr="004B7B30" w:rsidRDefault="006D5E64" w:rsidP="00972E7E">
            <w:pPr>
              <w:rPr>
                <w:b/>
                <w:sz w:val="18"/>
              </w:rPr>
            </w:pPr>
          </w:p>
        </w:tc>
      </w:tr>
      <w:tr w:rsidR="00B62A1B" w:rsidRPr="002E1D40" w14:paraId="7902B477" w14:textId="77777777" w:rsidTr="00817B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40A44A" w14:textId="77777777" w:rsidR="006D5E64" w:rsidRPr="004B7B30" w:rsidRDefault="006D5E64" w:rsidP="00972E7E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B99D9" w14:textId="17A1CAF3" w:rsidR="006D5E64" w:rsidRPr="004B7B30" w:rsidRDefault="006D5E64" w:rsidP="004B7B30">
            <w:pPr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Кем</w:t>
            </w:r>
            <w:r w:rsidR="00BF119D" w:rsidRPr="004B7B30">
              <w:rPr>
                <w:b/>
                <w:sz w:val="18"/>
              </w:rPr>
              <w:t>: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1A68" w14:textId="77777777" w:rsidR="006D5E64" w:rsidRPr="004B7B30" w:rsidRDefault="006D5E64" w:rsidP="00972E7E">
            <w:pPr>
              <w:jc w:val="center"/>
              <w:rPr>
                <w:b/>
                <w:sz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3FC4B" w14:textId="7D65ED7F" w:rsidR="006D5E64" w:rsidRPr="004B7B30" w:rsidRDefault="006D5E64" w:rsidP="00972E7E">
            <w:pPr>
              <w:rPr>
                <w:b/>
                <w:sz w:val="18"/>
              </w:rPr>
            </w:pPr>
          </w:p>
        </w:tc>
      </w:tr>
      <w:tr w:rsidR="004B7B30" w:rsidRPr="002E1D40" w14:paraId="461D6B8D" w14:textId="77777777" w:rsidTr="00817B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D236A8" w14:textId="1BC595EC" w:rsidR="001D728A" w:rsidRPr="004B7B30" w:rsidRDefault="006D5E64" w:rsidP="00BF119D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Дата рождения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7CDEE" w14:textId="1EB1C041" w:rsidR="001D728A" w:rsidRPr="004B7B30" w:rsidRDefault="001D728A" w:rsidP="00972E7E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409E4" w14:textId="6E77B318" w:rsidR="001D728A" w:rsidRPr="004B7B30" w:rsidRDefault="001D728A" w:rsidP="00972E7E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</w:rPr>
              <w:t>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2C2EEB" w14:textId="77777777" w:rsidR="001D728A" w:rsidRPr="004B7B30" w:rsidRDefault="001D728A" w:rsidP="00972E7E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10C4F6" w14:textId="011E90A4" w:rsidR="001D728A" w:rsidRPr="004B7B30" w:rsidRDefault="001D728A" w:rsidP="00972E7E">
            <w:pPr>
              <w:jc w:val="center"/>
              <w:rPr>
                <w:b/>
                <w:sz w:val="18"/>
              </w:rPr>
            </w:pPr>
            <w:r w:rsidRPr="004B7B30">
              <w:rPr>
                <w:b/>
                <w:sz w:val="18"/>
                <w:lang w:val="en-US"/>
              </w:rPr>
              <w:t>e</w:t>
            </w:r>
            <w:r w:rsidRPr="004B7B30">
              <w:rPr>
                <w:b/>
                <w:sz w:val="18"/>
              </w:rPr>
              <w:t>-</w:t>
            </w:r>
            <w:r w:rsidRPr="004B7B30">
              <w:rPr>
                <w:b/>
                <w:sz w:val="18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F60F82A" w14:textId="77777777" w:rsidR="001D728A" w:rsidRPr="004B7B30" w:rsidRDefault="001D728A" w:rsidP="00972E7E">
            <w:pPr>
              <w:jc w:val="center"/>
              <w:rPr>
                <w:b/>
                <w:sz w:val="18"/>
              </w:rPr>
            </w:pPr>
          </w:p>
        </w:tc>
      </w:tr>
      <w:tr w:rsidR="00C25C1B" w:rsidRPr="002E1D40" w14:paraId="7F2E9CD7" w14:textId="77777777" w:rsidTr="004B7B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B3E9A5" w14:textId="69F769AE" w:rsidR="00C25C1B" w:rsidRPr="004B7B30" w:rsidRDefault="00C25C1B" w:rsidP="004B7B30">
            <w:pPr>
              <w:jc w:val="center"/>
              <w:rPr>
                <w:b/>
                <w:sz w:val="18"/>
              </w:rPr>
            </w:pPr>
            <w:bookmarkStart w:id="1" w:name="_Hlk115617871"/>
            <w:r w:rsidRPr="004B7B30">
              <w:rPr>
                <w:b/>
                <w:sz w:val="18"/>
              </w:rPr>
              <w:t>Противопоказания для занятий фитнесом</w:t>
            </w:r>
            <w:r w:rsidR="002E1D40">
              <w:rPr>
                <w:b/>
                <w:sz w:val="18"/>
              </w:rPr>
              <w:t xml:space="preserve"> </w:t>
            </w:r>
            <w:r w:rsidR="004B7B30">
              <w:rPr>
                <w:b/>
                <w:sz w:val="18"/>
              </w:rPr>
              <w:br/>
            </w:r>
            <w:r w:rsidRPr="004B7B30">
              <w:rPr>
                <w:b/>
                <w:sz w:val="18"/>
              </w:rPr>
              <w:t>(</w:t>
            </w:r>
            <w:r w:rsidR="004B7B30">
              <w:rPr>
                <w:b/>
                <w:sz w:val="18"/>
              </w:rPr>
              <w:t>при наличии справки</w:t>
            </w:r>
            <w:r w:rsidRPr="004B7B30">
              <w:rPr>
                <w:b/>
                <w:sz w:val="18"/>
              </w:rPr>
              <w:t>):</w:t>
            </w:r>
            <w:bookmarkEnd w:id="1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174E96" w14:textId="77777777" w:rsidR="00C25C1B" w:rsidRPr="004B7B30" w:rsidRDefault="00C25C1B" w:rsidP="00972E7E">
            <w:pPr>
              <w:jc w:val="center"/>
              <w:rPr>
                <w:b/>
                <w:sz w:val="18"/>
              </w:rPr>
            </w:pPr>
          </w:p>
        </w:tc>
      </w:tr>
      <w:tr w:rsidR="00566320" w:rsidRPr="002E1D40" w14:paraId="41C1E530" w14:textId="77777777" w:rsidTr="004B7B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36AF" w14:textId="68506E5B" w:rsidR="00566320" w:rsidRPr="002E1D40" w:rsidRDefault="00685445" w:rsidP="004B7B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ФИО несовершеннолетнего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18" w14:textId="77777777" w:rsidR="00566320" w:rsidRPr="002E1D40" w:rsidRDefault="00566320" w:rsidP="00972E7E">
            <w:pPr>
              <w:rPr>
                <w:b/>
                <w:sz w:val="18"/>
              </w:rPr>
            </w:pPr>
          </w:p>
        </w:tc>
      </w:tr>
      <w:tr w:rsidR="00394240" w:rsidRPr="00A5587B" w14:paraId="102C2B41" w14:textId="77777777" w:rsidTr="004B7B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545BB3" w14:textId="4D7B0107" w:rsidR="00394240" w:rsidRPr="00A5587B" w:rsidRDefault="004B7B30" w:rsidP="00A558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Свидетельство о рождении/паспортные данные</w:t>
            </w:r>
            <w:r w:rsidR="00394240">
              <w:rPr>
                <w:b/>
                <w:sz w:val="18"/>
              </w:rPr>
              <w:t xml:space="preserve"> несовершеннолетнего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B785" w14:textId="02E34B67" w:rsidR="00394240" w:rsidRPr="00A5587B" w:rsidRDefault="00394240" w:rsidP="00A5587B">
            <w:pPr>
              <w:rPr>
                <w:b/>
                <w:sz w:val="18"/>
              </w:rPr>
            </w:pPr>
            <w:r w:rsidRPr="00A5587B">
              <w:rPr>
                <w:b/>
                <w:sz w:val="18"/>
              </w:rPr>
              <w:t xml:space="preserve">Код и </w:t>
            </w:r>
            <w:proofErr w:type="gramStart"/>
            <w:r w:rsidRPr="00A5587B">
              <w:rPr>
                <w:b/>
                <w:sz w:val="18"/>
              </w:rPr>
              <w:t xml:space="preserve">серия:   </w:t>
            </w:r>
            <w:proofErr w:type="gramEnd"/>
            <w:r w:rsidRPr="00A5587B">
              <w:rPr>
                <w:b/>
                <w:sz w:val="18"/>
              </w:rPr>
              <w:t xml:space="preserve">                                 </w:t>
            </w:r>
            <w:r w:rsidR="004B7B30">
              <w:rPr>
                <w:b/>
                <w:sz w:val="18"/>
              </w:rPr>
              <w:t xml:space="preserve">   </w:t>
            </w:r>
            <w:r w:rsidRPr="00A5587B">
              <w:rPr>
                <w:b/>
                <w:sz w:val="18"/>
              </w:rPr>
              <w:t>Дата выдачи:</w:t>
            </w:r>
            <w:r>
              <w:rPr>
                <w:b/>
                <w:sz w:val="18"/>
              </w:rPr>
              <w:t xml:space="preserve">                                                  Дата рождения:</w:t>
            </w:r>
          </w:p>
        </w:tc>
      </w:tr>
      <w:tr w:rsidR="00394240" w:rsidRPr="00A5587B" w14:paraId="1B3B450C" w14:textId="77777777" w:rsidTr="004B7B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84157D" w14:textId="77777777" w:rsidR="00394240" w:rsidRPr="00A5587B" w:rsidRDefault="00394240" w:rsidP="00A5587B">
            <w:pPr>
              <w:jc w:val="center"/>
              <w:rPr>
                <w:b/>
                <w:sz w:val="1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90AB8" w14:textId="77777777" w:rsidR="00394240" w:rsidRPr="00A5587B" w:rsidRDefault="00394240" w:rsidP="00A5587B">
            <w:pPr>
              <w:rPr>
                <w:b/>
                <w:sz w:val="18"/>
              </w:rPr>
            </w:pPr>
            <w:r w:rsidRPr="00A5587B">
              <w:rPr>
                <w:b/>
                <w:sz w:val="18"/>
              </w:rPr>
              <w:t>Кем:</w:t>
            </w:r>
          </w:p>
        </w:tc>
      </w:tr>
    </w:tbl>
    <w:p w14:paraId="7A91BA7A" w14:textId="77777777" w:rsidR="00C25C1B" w:rsidRPr="00C25C1B" w:rsidRDefault="00C25C1B" w:rsidP="004B7B30">
      <w:pPr>
        <w:spacing w:after="0" w:line="240" w:lineRule="auto"/>
        <w:ind w:left="288" w:right="-143"/>
        <w:textboxTightWrap w:val="firstLineOnly"/>
        <w:rPr>
          <w:rFonts w:ascii="Times New Roman" w:eastAsia="Times New Roman" w:hAnsi="Times New Roman" w:cs="Times New Roman"/>
          <w:b/>
          <w:lang w:val="x-none"/>
        </w:rPr>
      </w:pPr>
    </w:p>
    <w:p w14:paraId="43ABD9EC" w14:textId="19F7EED6" w:rsidR="00C25C1B" w:rsidRPr="00420295" w:rsidRDefault="00C25C1B" w:rsidP="004B7B30">
      <w:pPr>
        <w:numPr>
          <w:ilvl w:val="0"/>
          <w:numId w:val="1"/>
        </w:numPr>
        <w:spacing w:after="0" w:line="276" w:lineRule="auto"/>
        <w:ind w:left="288" w:right="-143" w:hanging="216"/>
        <w:textboxTightWrap w:val="firstLineOnly"/>
        <w:rPr>
          <w:rFonts w:ascii="Times New Roman" w:eastAsia="Times New Roman" w:hAnsi="Times New Roman" w:cs="Times New Roman"/>
          <w:b/>
          <w:sz w:val="20"/>
        </w:rPr>
      </w:pPr>
      <w:r w:rsidRPr="004B7B30">
        <w:rPr>
          <w:rFonts w:ascii="Times New Roman" w:eastAsia="Times New Roman" w:hAnsi="Times New Roman" w:cs="Times New Roman"/>
          <w:b/>
          <w:sz w:val="20"/>
        </w:rPr>
        <w:t>Настоящая Анкета является Приложением</w:t>
      </w:r>
      <w:r w:rsidR="004B7B30">
        <w:rPr>
          <w:rFonts w:ascii="Times New Roman" w:eastAsia="Times New Roman" w:hAnsi="Times New Roman" w:cs="Times New Roman"/>
          <w:b/>
          <w:sz w:val="20"/>
        </w:rPr>
        <w:t xml:space="preserve"> №3</w:t>
      </w:r>
      <w:r w:rsidRPr="004B7B30">
        <w:rPr>
          <w:rFonts w:ascii="Times New Roman" w:eastAsia="Times New Roman" w:hAnsi="Times New Roman" w:cs="Times New Roman"/>
          <w:b/>
          <w:sz w:val="20"/>
        </w:rPr>
        <w:t xml:space="preserve"> к Договору публичной </w:t>
      </w:r>
      <w:r w:rsidRPr="00420295">
        <w:rPr>
          <w:rFonts w:ascii="Times New Roman" w:eastAsia="Times New Roman" w:hAnsi="Times New Roman" w:cs="Times New Roman"/>
          <w:b/>
          <w:sz w:val="20"/>
        </w:rPr>
        <w:t>оферты</w:t>
      </w:r>
      <w:r w:rsidR="004B7B30" w:rsidRPr="0042029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20295" w:rsidRPr="00420295">
        <w:rPr>
          <w:rFonts w:ascii="Times New Roman" w:eastAsia="Times New Roman" w:hAnsi="Times New Roman" w:cs="Times New Roman"/>
          <w:b/>
          <w:sz w:val="20"/>
        </w:rPr>
        <w:t>от 01 марта 2023 года</w:t>
      </w:r>
      <w:r w:rsidR="004B7B30" w:rsidRPr="00420295">
        <w:rPr>
          <w:rFonts w:ascii="Times New Roman" w:eastAsia="Times New Roman" w:hAnsi="Times New Roman" w:cs="Times New Roman"/>
          <w:b/>
          <w:sz w:val="20"/>
        </w:rPr>
        <w:t>, размещенному</w:t>
      </w:r>
      <w:r w:rsidRPr="00420295">
        <w:rPr>
          <w:rFonts w:ascii="Times New Roman" w:eastAsia="Times New Roman" w:hAnsi="Times New Roman" w:cs="Times New Roman"/>
          <w:b/>
          <w:sz w:val="20"/>
        </w:rPr>
        <w:t xml:space="preserve"> на сайте </w:t>
      </w:r>
      <w:hyperlink r:id="rId7" w:history="1">
        <w:r w:rsidRPr="00420295">
          <w:rPr>
            <w:rFonts w:ascii="Times New Roman" w:hAnsi="Times New Roman" w:cs="Times New Roman"/>
            <w:b/>
            <w:sz w:val="20"/>
          </w:rPr>
          <w:t>www.newtonarena.ru</w:t>
        </w:r>
      </w:hyperlink>
      <w:r w:rsidRPr="00420295">
        <w:rPr>
          <w:rFonts w:ascii="Times New Roman" w:hAnsi="Times New Roman" w:cs="Times New Roman"/>
          <w:b/>
          <w:sz w:val="20"/>
        </w:rPr>
        <w:t xml:space="preserve">, и составляет его </w:t>
      </w:r>
      <w:r w:rsidRPr="00420295">
        <w:rPr>
          <w:rFonts w:ascii="Times New Roman" w:eastAsia="Times New Roman" w:hAnsi="Times New Roman" w:cs="Times New Roman"/>
          <w:b/>
          <w:sz w:val="20"/>
        </w:rPr>
        <w:t>неотъемлемую часть</w:t>
      </w:r>
      <w:r w:rsidRPr="00420295">
        <w:rPr>
          <w:rFonts w:ascii="Times New Roman" w:hAnsi="Times New Roman" w:cs="Times New Roman"/>
          <w:sz w:val="20"/>
        </w:rPr>
        <w:t>.</w:t>
      </w:r>
    </w:p>
    <w:p w14:paraId="32D41976" w14:textId="3F16305F" w:rsidR="00C25C1B" w:rsidRPr="00420295" w:rsidRDefault="00C25C1B" w:rsidP="004B7B30">
      <w:pPr>
        <w:numPr>
          <w:ilvl w:val="0"/>
          <w:numId w:val="1"/>
        </w:numPr>
        <w:spacing w:after="0" w:line="276" w:lineRule="auto"/>
        <w:ind w:left="288" w:right="-143" w:hanging="216"/>
        <w:textboxTightWrap w:val="firstLineOnly"/>
        <w:rPr>
          <w:rFonts w:ascii="Times New Roman" w:eastAsia="Times New Roman" w:hAnsi="Times New Roman" w:cs="Times New Roman"/>
          <w:b/>
          <w:sz w:val="20"/>
        </w:rPr>
      </w:pPr>
      <w:r w:rsidRPr="00420295">
        <w:rPr>
          <w:rFonts w:ascii="Times New Roman" w:eastAsia="Times New Roman" w:hAnsi="Times New Roman" w:cs="Times New Roman"/>
          <w:b/>
          <w:sz w:val="20"/>
        </w:rPr>
        <w:t>Все сведения, приведенные мной о состоянии здоровья, являются достоверными</w:t>
      </w:r>
      <w:r w:rsidR="00BF119D" w:rsidRPr="00420295">
        <w:rPr>
          <w:rFonts w:ascii="Times New Roman" w:eastAsia="Times New Roman" w:hAnsi="Times New Roman" w:cs="Times New Roman"/>
          <w:b/>
          <w:sz w:val="20"/>
        </w:rPr>
        <w:t>.</w:t>
      </w:r>
    </w:p>
    <w:p w14:paraId="0DE19ED5" w14:textId="2C523E38" w:rsidR="00C25C1B" w:rsidRPr="00420295" w:rsidRDefault="00C25C1B" w:rsidP="004B7B30">
      <w:pPr>
        <w:numPr>
          <w:ilvl w:val="0"/>
          <w:numId w:val="1"/>
        </w:numPr>
        <w:spacing w:after="0" w:line="276" w:lineRule="auto"/>
        <w:ind w:left="288" w:right="-143" w:hanging="216"/>
        <w:textboxTightWrap w:val="firstLineOnly"/>
        <w:rPr>
          <w:rFonts w:ascii="Times New Roman" w:eastAsia="Times New Roman" w:hAnsi="Times New Roman" w:cs="Times New Roman"/>
          <w:b/>
          <w:sz w:val="20"/>
        </w:rPr>
      </w:pPr>
      <w:r w:rsidRPr="00420295">
        <w:rPr>
          <w:rFonts w:ascii="Times New Roman" w:eastAsia="Times New Roman" w:hAnsi="Times New Roman" w:cs="Times New Roman"/>
          <w:b/>
          <w:sz w:val="20"/>
        </w:rPr>
        <w:t>Подтверждаю свое согласие на получение информации об акциях и мероприятиях, проводимых Клубом, в виде СМС</w:t>
      </w:r>
      <w:r w:rsidR="002E1D40" w:rsidRPr="00420295">
        <w:rPr>
          <w:rFonts w:ascii="Times New Roman" w:eastAsia="Times New Roman" w:hAnsi="Times New Roman" w:cs="Times New Roman"/>
          <w:b/>
          <w:sz w:val="20"/>
        </w:rPr>
        <w:t>-</w:t>
      </w:r>
      <w:r w:rsidRPr="00420295">
        <w:rPr>
          <w:rFonts w:ascii="Times New Roman" w:eastAsia="Times New Roman" w:hAnsi="Times New Roman" w:cs="Times New Roman"/>
          <w:b/>
          <w:sz w:val="20"/>
        </w:rPr>
        <w:t>рассылки</w:t>
      </w:r>
      <w:r w:rsidR="007A2082" w:rsidRPr="00420295">
        <w:rPr>
          <w:rFonts w:ascii="Times New Roman" w:eastAsia="Times New Roman" w:hAnsi="Times New Roman" w:cs="Times New Roman"/>
          <w:b/>
          <w:sz w:val="20"/>
        </w:rPr>
        <w:t xml:space="preserve"> и/или по адресу электронной почты</w:t>
      </w:r>
      <w:r w:rsidRPr="00420295">
        <w:rPr>
          <w:rFonts w:ascii="Times New Roman" w:eastAsia="Times New Roman" w:hAnsi="Times New Roman" w:cs="Times New Roman"/>
          <w:b/>
          <w:sz w:val="20"/>
        </w:rPr>
        <w:t>.</w:t>
      </w:r>
    </w:p>
    <w:p w14:paraId="2397187D" w14:textId="3139C8B6" w:rsidR="00C25C1B" w:rsidRPr="00420295" w:rsidRDefault="001D728A" w:rsidP="004B7B30">
      <w:pPr>
        <w:numPr>
          <w:ilvl w:val="0"/>
          <w:numId w:val="1"/>
        </w:numPr>
        <w:spacing w:after="0" w:line="276" w:lineRule="auto"/>
        <w:ind w:left="288" w:right="-143" w:hanging="216"/>
        <w:textboxTightWrap w:val="firstLineOnly"/>
        <w:rPr>
          <w:rFonts w:ascii="Times New Roman" w:eastAsia="Times New Roman" w:hAnsi="Times New Roman" w:cs="Times New Roman"/>
          <w:b/>
          <w:sz w:val="20"/>
          <w:lang w:val="x-none"/>
        </w:rPr>
      </w:pPr>
      <w:r w:rsidRPr="00420295">
        <w:rPr>
          <w:rFonts w:ascii="Times New Roman" w:eastAsia="Times New Roman" w:hAnsi="Times New Roman" w:cs="Times New Roman"/>
          <w:b/>
          <w:sz w:val="20"/>
        </w:rPr>
        <w:t>По вопросам, не предусмотренным Приложением</w:t>
      </w:r>
      <w:r w:rsidR="00BF119D" w:rsidRPr="00420295">
        <w:rPr>
          <w:rFonts w:ascii="Times New Roman" w:eastAsia="Times New Roman" w:hAnsi="Times New Roman" w:cs="Times New Roman"/>
          <w:b/>
          <w:sz w:val="20"/>
        </w:rPr>
        <w:t xml:space="preserve"> №</w:t>
      </w:r>
      <w:r w:rsidR="004B7B30" w:rsidRPr="00420295">
        <w:rPr>
          <w:rFonts w:ascii="Times New Roman" w:eastAsia="Times New Roman" w:hAnsi="Times New Roman" w:cs="Times New Roman"/>
          <w:b/>
          <w:sz w:val="20"/>
        </w:rPr>
        <w:t>3</w:t>
      </w:r>
      <w:r w:rsidRPr="00420295">
        <w:rPr>
          <w:rFonts w:ascii="Times New Roman" w:eastAsia="Times New Roman" w:hAnsi="Times New Roman" w:cs="Times New Roman"/>
          <w:b/>
          <w:sz w:val="20"/>
        </w:rPr>
        <w:t xml:space="preserve">, </w:t>
      </w:r>
      <w:r w:rsidR="00BF119D" w:rsidRPr="00420295">
        <w:rPr>
          <w:rFonts w:ascii="Times New Roman" w:eastAsia="Times New Roman" w:hAnsi="Times New Roman" w:cs="Times New Roman"/>
          <w:b/>
          <w:sz w:val="20"/>
        </w:rPr>
        <w:t xml:space="preserve">Резидент Клуба руководствуется </w:t>
      </w:r>
      <w:r w:rsidRPr="00420295">
        <w:rPr>
          <w:rFonts w:ascii="Times New Roman" w:eastAsia="Times New Roman" w:hAnsi="Times New Roman" w:cs="Times New Roman"/>
          <w:b/>
          <w:sz w:val="20"/>
        </w:rPr>
        <w:t xml:space="preserve">условиями </w:t>
      </w:r>
      <w:r w:rsidR="00C25C1B" w:rsidRPr="00420295">
        <w:rPr>
          <w:rFonts w:ascii="Times New Roman" w:eastAsia="Times New Roman" w:hAnsi="Times New Roman" w:cs="Times New Roman"/>
          <w:b/>
          <w:sz w:val="20"/>
        </w:rPr>
        <w:t>Договора публичной оферты</w:t>
      </w:r>
      <w:r w:rsidR="00AF20E6" w:rsidRPr="0042029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20295" w:rsidRPr="00420295">
        <w:rPr>
          <w:rFonts w:ascii="Times New Roman" w:eastAsia="Times New Roman" w:hAnsi="Times New Roman" w:cs="Times New Roman"/>
          <w:b/>
          <w:sz w:val="20"/>
        </w:rPr>
        <w:t>от 01 марта 2023 года</w:t>
      </w:r>
      <w:r w:rsidRPr="00420295">
        <w:rPr>
          <w:rFonts w:ascii="Times New Roman" w:eastAsia="Times New Roman" w:hAnsi="Times New Roman" w:cs="Times New Roman"/>
          <w:b/>
          <w:sz w:val="20"/>
        </w:rPr>
        <w:t xml:space="preserve">, Правилами клуба, размещенными в Клубе и/или на сайте </w:t>
      </w:r>
      <w:hyperlink r:id="rId8" w:history="1">
        <w:r w:rsidRPr="0042029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0"/>
          </w:rPr>
          <w:t>www.</w:t>
        </w:r>
        <w:r w:rsidRPr="0042029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0"/>
            <w:lang w:val="en-US"/>
          </w:rPr>
          <w:t>newtonarena</w:t>
        </w:r>
        <w:r w:rsidRPr="0042029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0"/>
          </w:rPr>
          <w:t>.</w:t>
        </w:r>
        <w:proofErr w:type="spellStart"/>
        <w:r w:rsidRPr="0042029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0"/>
          </w:rPr>
          <w:t>ru</w:t>
        </w:r>
        <w:proofErr w:type="spellEnd"/>
      </w:hyperlink>
      <w:r w:rsidR="00C25C1B" w:rsidRPr="00420295">
        <w:rPr>
          <w:rFonts w:ascii="Times New Roman" w:eastAsia="Times New Roman" w:hAnsi="Times New Roman" w:cs="Times New Roman"/>
          <w:b/>
          <w:sz w:val="20"/>
        </w:rPr>
        <w:t>.</w:t>
      </w:r>
    </w:p>
    <w:p w14:paraId="08726B2E" w14:textId="2A901120" w:rsidR="001D728A" w:rsidRPr="00420295" w:rsidRDefault="001D728A" w:rsidP="004B7B30">
      <w:pPr>
        <w:numPr>
          <w:ilvl w:val="0"/>
          <w:numId w:val="1"/>
        </w:numPr>
        <w:spacing w:after="0" w:line="276" w:lineRule="auto"/>
        <w:ind w:left="288" w:right="-567" w:hanging="216"/>
        <w:textboxTightWrap w:val="firstLineOnly"/>
        <w:rPr>
          <w:rFonts w:ascii="Times New Roman" w:eastAsia="Times New Roman" w:hAnsi="Times New Roman" w:cs="Times New Roman"/>
          <w:b/>
          <w:sz w:val="20"/>
          <w:lang w:val="x-none"/>
        </w:rPr>
      </w:pPr>
      <w:r w:rsidRPr="00420295">
        <w:rPr>
          <w:rFonts w:ascii="Times New Roman" w:eastAsia="Times New Roman" w:hAnsi="Times New Roman" w:cs="Times New Roman"/>
          <w:b/>
          <w:sz w:val="20"/>
        </w:rPr>
        <w:t>Подписывая Приложение</w:t>
      </w:r>
      <w:r w:rsidR="002E1D40" w:rsidRPr="00420295">
        <w:rPr>
          <w:rFonts w:ascii="Times New Roman" w:eastAsia="Times New Roman" w:hAnsi="Times New Roman" w:cs="Times New Roman"/>
          <w:b/>
          <w:sz w:val="20"/>
        </w:rPr>
        <w:t xml:space="preserve"> №</w:t>
      </w:r>
      <w:r w:rsidR="004B7B30" w:rsidRPr="00420295">
        <w:rPr>
          <w:rFonts w:ascii="Times New Roman" w:eastAsia="Times New Roman" w:hAnsi="Times New Roman" w:cs="Times New Roman"/>
          <w:b/>
          <w:sz w:val="20"/>
        </w:rPr>
        <w:t>3</w:t>
      </w:r>
      <w:r w:rsidRPr="00420295">
        <w:rPr>
          <w:rFonts w:ascii="Times New Roman" w:eastAsia="Times New Roman" w:hAnsi="Times New Roman" w:cs="Times New Roman"/>
          <w:b/>
          <w:sz w:val="20"/>
        </w:rPr>
        <w:t xml:space="preserve">, </w:t>
      </w:r>
      <w:r w:rsidR="002E1D40" w:rsidRPr="00420295">
        <w:rPr>
          <w:rFonts w:ascii="Times New Roman" w:eastAsia="Times New Roman" w:hAnsi="Times New Roman" w:cs="Times New Roman"/>
          <w:b/>
          <w:sz w:val="20"/>
        </w:rPr>
        <w:t>Резидент Клуба</w:t>
      </w:r>
      <w:r w:rsidRPr="00420295">
        <w:rPr>
          <w:rFonts w:ascii="Times New Roman" w:eastAsia="Times New Roman" w:hAnsi="Times New Roman" w:cs="Times New Roman"/>
          <w:b/>
          <w:sz w:val="20"/>
        </w:rPr>
        <w:t xml:space="preserve"> подтверждает и соглашается с</w:t>
      </w:r>
      <w:r w:rsidR="00BF119D" w:rsidRPr="0042029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420295">
        <w:rPr>
          <w:rFonts w:ascii="Times New Roman" w:eastAsia="Times New Roman" w:hAnsi="Times New Roman" w:cs="Times New Roman"/>
          <w:b/>
          <w:sz w:val="20"/>
        </w:rPr>
        <w:t>приведенными ниже</w:t>
      </w:r>
      <w:r w:rsidR="00BF119D" w:rsidRPr="0042029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420295">
        <w:rPr>
          <w:rFonts w:ascii="Times New Roman" w:eastAsia="Times New Roman" w:hAnsi="Times New Roman" w:cs="Times New Roman"/>
          <w:b/>
          <w:sz w:val="20"/>
        </w:rPr>
        <w:t>заявлениями/утверждениями.</w:t>
      </w:r>
    </w:p>
    <w:p w14:paraId="28868114" w14:textId="77777777" w:rsidR="001D728A" w:rsidRPr="004B7B30" w:rsidRDefault="001D728A" w:rsidP="004B7B30">
      <w:pPr>
        <w:spacing w:after="0" w:line="240" w:lineRule="auto"/>
        <w:ind w:left="288" w:right="-567"/>
        <w:jc w:val="both"/>
        <w:textboxTightWrap w:val="firstLineOnly"/>
        <w:rPr>
          <w:rFonts w:ascii="Times New Roman" w:eastAsia="Times New Roman" w:hAnsi="Times New Roman" w:cs="Times New Roman"/>
          <w:b/>
          <w:sz w:val="20"/>
          <w:lang w:val="x-none"/>
        </w:rPr>
      </w:pPr>
    </w:p>
    <w:tbl>
      <w:tblPr>
        <w:tblW w:w="1105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1D728A" w:rsidRPr="004B7B30" w14:paraId="0A88AC94" w14:textId="77777777" w:rsidTr="00AF20E6">
        <w:tc>
          <w:tcPr>
            <w:tcW w:w="11057" w:type="dxa"/>
            <w:vAlign w:val="center"/>
          </w:tcPr>
          <w:p w14:paraId="1CF55348" w14:textId="77777777" w:rsidR="001D728A" w:rsidRPr="004B7B30" w:rsidRDefault="001D728A" w:rsidP="00972E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F20E6">
              <w:rPr>
                <w:rFonts w:ascii="Times New Roman" w:eastAsia="Times New Roman" w:hAnsi="Times New Roman" w:cs="Times New Roman"/>
                <w:caps/>
                <w:sz w:val="20"/>
                <w:szCs w:val="17"/>
                <w:lang w:eastAsia="ru-RU"/>
              </w:rPr>
              <w:t>заявления/утвеРждения:</w:t>
            </w:r>
          </w:p>
        </w:tc>
      </w:tr>
      <w:tr w:rsidR="001D728A" w:rsidRPr="004B7B30" w14:paraId="24AF427B" w14:textId="77777777" w:rsidTr="00AF20E6">
        <w:trPr>
          <w:trHeight w:val="421"/>
        </w:trPr>
        <w:tc>
          <w:tcPr>
            <w:tcW w:w="11057" w:type="dxa"/>
          </w:tcPr>
          <w:p w14:paraId="38515ED1" w14:textId="1DC89D51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ознакомился/ознакомилась с условиями Договора</w:t>
            </w:r>
            <w:r w:rsidR="008C412B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Правилами </w:t>
            </w:r>
            <w:r w:rsidR="002E1D40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Клуба</w:t>
            </w:r>
            <w:r w:rsidR="008A3732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осуществляющего деятельность под товарным знаком «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Newton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Arena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 и согласен/согласна их выполнять/обеспечить выполнение. Я обязуюсь самостоятельно ознакомиться и соблюдать/обеспечить ознакомление и соблюдение </w:t>
            </w:r>
            <w:r w:rsidR="004C536F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Резидентом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8C412B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луба инструкции и рекомендации по пользованию оборудованием Клуба, расположенных в публичном доступе в Клубе: на рецепции, информационных стендах в местах оказания </w:t>
            </w:r>
            <w:r w:rsidR="004C536F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слуг, </w:t>
            </w:r>
            <w:r w:rsidR="004C536F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ополнительных услуг и/или сайте </w:t>
            </w:r>
            <w:hyperlink r:id="rId9" w:history="1">
              <w:r w:rsidRPr="004B7B3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7"/>
                  <w:szCs w:val="17"/>
                  <w:lang w:eastAsia="ru-RU"/>
                </w:rPr>
                <w:t>www.</w:t>
              </w:r>
              <w:r w:rsidRPr="004B7B3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7"/>
                  <w:szCs w:val="17"/>
                  <w:lang w:val="en-US" w:eastAsia="ru-RU"/>
                </w:rPr>
                <w:t>newtonarena</w:t>
              </w:r>
              <w:r w:rsidRPr="004B7B3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7"/>
                  <w:szCs w:val="17"/>
                  <w:lang w:eastAsia="ru-RU"/>
                </w:rPr>
                <w:t>.</w:t>
              </w:r>
              <w:proofErr w:type="spellStart"/>
              <w:r w:rsidRPr="004B7B3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7"/>
                  <w:szCs w:val="17"/>
                  <w:lang w:eastAsia="ru-RU"/>
                </w:rPr>
                <w:t>ru</w:t>
              </w:r>
              <w:proofErr w:type="spellEnd"/>
            </w:hyperlink>
            <w:r w:rsidRPr="004B7B3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</w:t>
            </w:r>
          </w:p>
        </w:tc>
      </w:tr>
      <w:tr w:rsidR="001D728A" w:rsidRPr="004B7B30" w14:paraId="72B06989" w14:textId="77777777" w:rsidTr="00AF20E6">
        <w:tc>
          <w:tcPr>
            <w:tcW w:w="11057" w:type="dxa"/>
          </w:tcPr>
          <w:p w14:paraId="72963841" w14:textId="48F19E36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Я, являясь субъектом персональных данных (далее по тексту «Субъект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»)/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законным представителем </w:t>
            </w:r>
            <w:r w:rsidR="004C536F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Резидент</w:t>
            </w:r>
            <w:r w:rsidR="008C412B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8C412B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луба</w:t>
            </w: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, принимаю решение и выражаю согласие на обработку Исполнителем (ООО «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Ракетлэнд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») моих персональных данных (далее по тексту «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»), отраженных выше в настоящем документе, а также полученных Исполнителем от меня/</w:t>
            </w:r>
            <w:r w:rsidR="007A2082"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Резидента</w:t>
            </w: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клуба, в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т.ч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., но не ограничиваясь посредством отправления с электронной почты, указанной выше, или иным законным способом, свободно, своей волей и в своем интересе. </w:t>
            </w:r>
          </w:p>
          <w:p w14:paraId="07F91213" w14:textId="77777777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Под обработкой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в соответствии с Федеральным законом от 27.07.2006 г. №152-ФЗ «О персональных данных» понимаются действия (операции) с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.</w:t>
            </w:r>
          </w:p>
          <w:p w14:paraId="79370B23" w14:textId="77777777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Перечень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, на обработку которых дается согласие: 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и/или факти</w:t>
            </w:r>
            <w:r w:rsidR="007A2082"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ческого места жительства, пол, </w:t>
            </w: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номера контактных телефонов, сведения о трудовой деятельности, порядок и объемы полученных </w:t>
            </w:r>
            <w:r w:rsidR="008D5787"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у</w:t>
            </w: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слуг, </w:t>
            </w:r>
            <w:r w:rsidR="008D5787"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д</w:t>
            </w: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ополнительных услуг, e-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mail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, биометрические данные: фотография, изображения папиллярных узоров.</w:t>
            </w:r>
          </w:p>
          <w:p w14:paraId="4FB32C4F" w14:textId="4EECC3CE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Срок обработки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составляет период существования Исполнителя. До истечения срока обработки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Исполнитель вправе произвести автоматическое обезличивание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Субъекта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, а именно действия, в результате которых невозможно определить принадлежность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конкретному субъекту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. При этом данные сохраняются для поддержания бизнес-процессов Исполнителя, в том числе для анализа и статистики деятельности. К таким данным относятся, включая, но, не ограничиваясь: номер приложения, данные о времени и количестве, оплате Услуг. Перечисленные данные хранятся в информационной системе Исполнителя до момента прекращения деятельности Исполнителя, при этом могут быть уничтожены Исполнителем в любой момент времени без уведомления Субъекта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.</w:t>
            </w:r>
          </w:p>
          <w:p w14:paraId="27B7B070" w14:textId="6C209AD6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Цель обработки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– осуществление идентификации лиц при оказании Услуг; рассылка и/или доведение до Субъекта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информации о деятельности Исполнителя, проводимых им акциях или при его участии, отправляемых Исполнителем или по его поручению третьими лицами.</w:t>
            </w:r>
          </w:p>
          <w:p w14:paraId="4CF87514" w14:textId="77777777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В порядке, предусмотренным действующим законодательством РФ, согласие может быть отозвано Субъектом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путем письменного обращения к оператору, получающему согласие субъекта персональных данных.  Я, согласен с тем, что по моему письменному требованию уведомление об уничтожении </w:t>
            </w:r>
            <w:proofErr w:type="spellStart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ПДн</w:t>
            </w:r>
            <w:proofErr w:type="spellEnd"/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будет вручаться мне (моему представителю) по месту нахождения Исполнителя.</w:t>
            </w:r>
          </w:p>
        </w:tc>
      </w:tr>
      <w:tr w:rsidR="001D728A" w:rsidRPr="004B7B30" w14:paraId="129F708E" w14:textId="77777777" w:rsidTr="00AF20E6">
        <w:trPr>
          <w:trHeight w:val="260"/>
        </w:trPr>
        <w:tc>
          <w:tcPr>
            <w:tcW w:w="11057" w:type="dxa"/>
          </w:tcPr>
          <w:p w14:paraId="74CDB4D6" w14:textId="39E0FE40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>Я выражаю согласие на получение голосовых и/или СМС- сообщений, сообщений и/или иной информации по электронной почте и/или по телефону/адресу, указанный выше или предоставленный Исполнителю и/или уполномоченному им лицу, иным способом, о деятельности Исполнителя, проводимых им акциях или при его участии, отправляемых Исполнителем или по его поручению третьими лицами.</w:t>
            </w:r>
            <w:r w:rsidR="008C412B" w:rsidRPr="004B7B30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D728A" w:rsidRPr="004B7B30" w14:paraId="64DEE99F" w14:textId="77777777" w:rsidTr="00AF20E6">
        <w:trPr>
          <w:trHeight w:val="123"/>
        </w:trPr>
        <w:tc>
          <w:tcPr>
            <w:tcW w:w="11057" w:type="dxa"/>
          </w:tcPr>
          <w:p w14:paraId="09AD9FFA" w14:textId="0786B67E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Я/ не имею медицинских противопоказаний для посещения Клуба, и получения Услуг, перечисленных в </w:t>
            </w:r>
            <w:r w:rsidR="002E1D40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рейскуранте (прейскурант может изменяться и дополняться).</w:t>
            </w:r>
          </w:p>
        </w:tc>
      </w:tr>
      <w:tr w:rsidR="001D728A" w:rsidRPr="004B7B30" w14:paraId="0A47B4E8" w14:textId="77777777" w:rsidTr="00AF20E6">
        <w:trPr>
          <w:trHeight w:val="213"/>
        </w:trPr>
        <w:tc>
          <w:tcPr>
            <w:tcW w:w="1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B5749E" w14:textId="77777777" w:rsidR="001D728A" w:rsidRPr="004B7B30" w:rsidRDefault="001D728A" w:rsidP="004B7B3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предупрежден/-на, что во время нахождения в Клубе необходимо оставлять в специально оборудованном Исполнителем сейфе/сейфовой ячейке (если таковые имеются в наличии) дорогие и/или дорогостоящие предметы (украшения, драгоценности, ключи, часы, телефоны, компьютеры и иные ценные и/или дорогостоящие предметы), а верхнюю одежду и головные уборы – в гардеробе. За оставленные без присмотра вещи клуб ответственности не несет.</w:t>
            </w:r>
          </w:p>
        </w:tc>
      </w:tr>
      <w:tr w:rsidR="001D728A" w:rsidRPr="004B7B30" w14:paraId="3016A619" w14:textId="77777777" w:rsidTr="00AF20E6">
        <w:trPr>
          <w:trHeight w:val="70"/>
        </w:trPr>
        <w:tc>
          <w:tcPr>
            <w:tcW w:w="1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F3E425" w14:textId="6A29B2B9" w:rsidR="001D728A" w:rsidRPr="004B7B30" w:rsidRDefault="001D728A" w:rsidP="004B7B30">
            <w:pPr>
              <w:spacing w:after="0" w:line="240" w:lineRule="auto"/>
              <w:ind w:left="-57" w:right="-567"/>
              <w:jc w:val="both"/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Я, достигший 18-летнего возраста, проставлением своей личной подписи в этой графе выража</w:t>
            </w:r>
            <w:r w:rsidR="002E1D40"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  <w:r w:rsidRPr="004B7B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свое согласие с приведенными выше заявлениями/утверждениями.</w:t>
            </w:r>
            <w:r w:rsidRPr="004B7B30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eastAsia="ru-RU"/>
              </w:rPr>
              <w:t xml:space="preserve"> </w:t>
            </w:r>
            <w:r w:rsidR="00AF20E6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eastAsia="ru-RU"/>
              </w:rPr>
              <w:br/>
            </w:r>
            <w:r w:rsidR="004B7B30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eastAsia="ru-RU"/>
              </w:rPr>
              <w:br/>
            </w:r>
          </w:p>
          <w:p w14:paraId="568464AA" w14:textId="4EBBF9CE" w:rsidR="001D728A" w:rsidRPr="004B7B30" w:rsidRDefault="001D728A" w:rsidP="004B7B30">
            <w:pPr>
              <w:spacing w:after="0" w:line="240" w:lineRule="auto"/>
              <w:ind w:left="-57" w:right="-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caps/>
                <w:szCs w:val="17"/>
                <w:lang w:eastAsia="ru-RU"/>
              </w:rPr>
              <w:t xml:space="preserve">Подпись Члена </w:t>
            </w:r>
            <w:proofErr w:type="gramStart"/>
            <w:r w:rsidRPr="004B7B30">
              <w:rPr>
                <w:rFonts w:ascii="Times New Roman" w:eastAsia="Times New Roman" w:hAnsi="Times New Roman" w:cs="Times New Roman"/>
                <w:caps/>
                <w:szCs w:val="17"/>
                <w:lang w:eastAsia="ru-RU"/>
              </w:rPr>
              <w:t xml:space="preserve">клуба </w:t>
            </w:r>
            <w:r w:rsidRPr="004B7B3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sym w:font="Wingdings" w:char="F0FC"/>
            </w:r>
            <w:r w:rsidR="004B7B30" w:rsidRPr="004B7B3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_</w:t>
            </w:r>
            <w:proofErr w:type="gramEnd"/>
            <w:r w:rsidR="004B7B30" w:rsidRPr="004B7B3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______________________________ Дата подписания ___________________________</w:t>
            </w:r>
          </w:p>
        </w:tc>
      </w:tr>
    </w:tbl>
    <w:p w14:paraId="6FEEECD6" w14:textId="77777777" w:rsidR="00555AFC" w:rsidRPr="004B7B30" w:rsidRDefault="00555AFC" w:rsidP="004B7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555AFC" w:rsidRPr="004B7B30" w:rsidSect="004B7B30">
      <w:pgSz w:w="11906" w:h="16838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642C"/>
    <w:multiLevelType w:val="hybridMultilevel"/>
    <w:tmpl w:val="6F94F7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B44"/>
    <w:multiLevelType w:val="hybridMultilevel"/>
    <w:tmpl w:val="67B857C8"/>
    <w:lvl w:ilvl="0" w:tplc="68CE1574">
      <w:start w:val="1"/>
      <w:numFmt w:val="decimal"/>
      <w:lvlText w:val="%1."/>
      <w:lvlJc w:val="left"/>
      <w:pPr>
        <w:ind w:left="504" w:hanging="27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A"/>
    <w:rsid w:val="00095EE3"/>
    <w:rsid w:val="000D6B61"/>
    <w:rsid w:val="001D728A"/>
    <w:rsid w:val="001E7B33"/>
    <w:rsid w:val="002D5657"/>
    <w:rsid w:val="002E1D40"/>
    <w:rsid w:val="00356FB5"/>
    <w:rsid w:val="00394240"/>
    <w:rsid w:val="00420295"/>
    <w:rsid w:val="004B7B30"/>
    <w:rsid w:val="004C536F"/>
    <w:rsid w:val="00516908"/>
    <w:rsid w:val="00555AFC"/>
    <w:rsid w:val="00566320"/>
    <w:rsid w:val="00620318"/>
    <w:rsid w:val="00685445"/>
    <w:rsid w:val="00685D32"/>
    <w:rsid w:val="006D5E64"/>
    <w:rsid w:val="007A2082"/>
    <w:rsid w:val="00817BD1"/>
    <w:rsid w:val="008A3732"/>
    <w:rsid w:val="008C412B"/>
    <w:rsid w:val="008D5787"/>
    <w:rsid w:val="009B222C"/>
    <w:rsid w:val="00AA0C57"/>
    <w:rsid w:val="00AB0692"/>
    <w:rsid w:val="00AF20E6"/>
    <w:rsid w:val="00B62A1B"/>
    <w:rsid w:val="00BF119D"/>
    <w:rsid w:val="00C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B7D6"/>
  <w15:docId w15:val="{C662E89B-AD05-48EE-B57E-A72ADB1A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55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5AFC"/>
    <w:rPr>
      <w:color w:val="0000FF"/>
      <w:u w:val="single"/>
    </w:rPr>
  </w:style>
  <w:style w:type="character" w:styleId="a4">
    <w:name w:val="Emphasis"/>
    <w:basedOn w:val="a0"/>
    <w:uiPriority w:val="20"/>
    <w:qFormat/>
    <w:rsid w:val="00555AFC"/>
    <w:rPr>
      <w:i/>
      <w:iCs/>
    </w:rPr>
  </w:style>
  <w:style w:type="character" w:customStyle="1" w:styleId="checkdate">
    <w:name w:val="checkdate"/>
    <w:basedOn w:val="a0"/>
    <w:rsid w:val="00555AFC"/>
  </w:style>
  <w:style w:type="paragraph" w:styleId="a5">
    <w:name w:val="Normal (Web)"/>
    <w:basedOn w:val="a"/>
    <w:uiPriority w:val="99"/>
    <w:semiHidden/>
    <w:unhideWhenUsed/>
    <w:rsid w:val="0055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5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A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A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5C1B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0C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0C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0C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0C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0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are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are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tonare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3081-33A3-4F81-9305-C6F6914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new-ibs26</dc:creator>
  <cp:lastModifiedBy>admin</cp:lastModifiedBy>
  <cp:revision>17</cp:revision>
  <cp:lastPrinted>2014-02-04T12:48:00Z</cp:lastPrinted>
  <dcterms:created xsi:type="dcterms:W3CDTF">2022-07-07T10:57:00Z</dcterms:created>
  <dcterms:modified xsi:type="dcterms:W3CDTF">2023-03-01T07:42:00Z</dcterms:modified>
</cp:coreProperties>
</file>